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DD" w:rsidRPr="009E5260" w:rsidRDefault="00B40AC2" w:rsidP="002876DD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6C9AF08B" wp14:editId="0F0AE42F">
            <wp:simplePos x="0" y="0"/>
            <wp:positionH relativeFrom="margin">
              <wp:posOffset>6510655</wp:posOffset>
            </wp:positionH>
            <wp:positionV relativeFrom="margin">
              <wp:posOffset>109855</wp:posOffset>
            </wp:positionV>
            <wp:extent cx="2857500" cy="1647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O-PIC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4" b="5778"/>
                    <a:stretch/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4079" w:rsidRPr="009E5260">
        <w:rPr>
          <w:b/>
        </w:rPr>
        <w:t>Нов старт на б</w:t>
      </w:r>
      <w:r w:rsidR="00697651" w:rsidRPr="009E5260">
        <w:rPr>
          <w:b/>
        </w:rPr>
        <w:t>езплатни електронно дистанционни курсове</w:t>
      </w:r>
    </w:p>
    <w:bookmarkEnd w:id="0"/>
    <w:p w:rsidR="002876DD" w:rsidRDefault="002876DD" w:rsidP="002876DD">
      <w:pPr>
        <w:autoSpaceDE w:val="0"/>
        <w:autoSpaceDN w:val="0"/>
        <w:adjustRightInd w:val="0"/>
        <w:spacing w:after="0" w:line="240" w:lineRule="auto"/>
      </w:pPr>
    </w:p>
    <w:p w:rsidR="00240F3A" w:rsidRDefault="00240F3A" w:rsidP="001203EF">
      <w:pPr>
        <w:autoSpaceDE w:val="0"/>
        <w:autoSpaceDN w:val="0"/>
        <w:adjustRightInd w:val="0"/>
        <w:spacing w:after="0" w:line="240" w:lineRule="auto"/>
        <w:jc w:val="both"/>
      </w:pPr>
      <w:r>
        <w:t>Нова електронна форма на дистанционно обучение</w:t>
      </w:r>
      <w:r w:rsidR="00D32DB8">
        <w:t xml:space="preserve"> (ЕДО)</w:t>
      </w:r>
      <w:r>
        <w:t xml:space="preserve"> във Факултета по математика и информатика (ФМИ) на Софийския университет (СУ) започна да се предлага експериментално от началото на академичната 2013-2014 г.</w:t>
      </w:r>
    </w:p>
    <w:p w:rsidR="00240F3A" w:rsidRDefault="00240F3A" w:rsidP="001203EF">
      <w:pPr>
        <w:autoSpaceDE w:val="0"/>
        <w:autoSpaceDN w:val="0"/>
        <w:adjustRightInd w:val="0"/>
        <w:spacing w:after="0" w:line="240" w:lineRule="auto"/>
        <w:jc w:val="both"/>
      </w:pPr>
      <w:r>
        <w:t>Обучението се осъществява в рамките на проект “</w:t>
      </w:r>
      <w:r w:rsidRPr="002A1392">
        <w:t>Разработване на програми за електронни форми на дистанционно обучение във Факултет по математика и информатика</w:t>
      </w:r>
      <w:r>
        <w:t>”, договор № BG051PO001-4.3.04-0018.</w:t>
      </w:r>
    </w:p>
    <w:p w:rsidR="00240F3A" w:rsidRDefault="00240F3A" w:rsidP="001203EF">
      <w:pPr>
        <w:autoSpaceDE w:val="0"/>
        <w:autoSpaceDN w:val="0"/>
        <w:adjustRightInd w:val="0"/>
        <w:spacing w:after="0" w:line="240" w:lineRule="auto"/>
        <w:jc w:val="both"/>
      </w:pPr>
    </w:p>
    <w:p w:rsidR="002876DD" w:rsidRPr="00E20128" w:rsidRDefault="00B40AC2" w:rsidP="001203EF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87409" wp14:editId="146846ED">
                <wp:simplePos x="0" y="0"/>
                <wp:positionH relativeFrom="column">
                  <wp:posOffset>6443980</wp:posOffset>
                </wp:positionH>
                <wp:positionV relativeFrom="paragraph">
                  <wp:posOffset>213360</wp:posOffset>
                </wp:positionV>
                <wp:extent cx="2371725" cy="635"/>
                <wp:effectExtent l="0" t="0" r="952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CB7" w:rsidRPr="00AB21B1" w:rsidRDefault="00920F24" w:rsidP="00A44CB7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 w:rsidRPr="00920F24">
                              <w:t>http://www.e-learningcentre.co.uk/wp-content/uploads/Resources-300x225.jpg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5874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7.4pt;margin-top:16.8pt;width:186.7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" stroked="f">
                <v:textbox style="mso-fit-shape-to-text:t" inset="0,0,0,0">
                  <w:txbxContent>
                    <w:p w:rsidR="00A44CB7" w:rsidRPr="00AB21B1" w:rsidRDefault="00920F24" w:rsidP="00A44CB7">
                      <w:pPr>
                        <w:pStyle w:val="Caption"/>
                        <w:rPr>
                          <w:noProof/>
                        </w:rPr>
                      </w:pPr>
                      <w:r w:rsidRPr="00920F24">
                        <w:t>http://www.e-learningcentre.co.uk/wp-content/uploads/Resources-300x225.jpg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7651" w:rsidRPr="00697651">
        <w:t xml:space="preserve">Каним всички студенти </w:t>
      </w:r>
      <w:r w:rsidR="00697651">
        <w:t xml:space="preserve">на Софийски университет (СУ) </w:t>
      </w:r>
      <w:r w:rsidR="00697651" w:rsidRPr="00697651">
        <w:t xml:space="preserve">да се запишат </w:t>
      </w:r>
      <w:r w:rsidR="002B283E">
        <w:t>б</w:t>
      </w:r>
      <w:r w:rsidR="004D7EE2">
        <w:t>езплатно в</w:t>
      </w:r>
      <w:r w:rsidR="002876DD" w:rsidRPr="00E567FB">
        <w:t xml:space="preserve"> </w:t>
      </w:r>
      <w:r w:rsidR="00E567FB" w:rsidRPr="00E567FB">
        <w:t xml:space="preserve">електронно дистанционни </w:t>
      </w:r>
      <w:r w:rsidR="002876DD" w:rsidRPr="00E567FB">
        <w:t>курс</w:t>
      </w:r>
      <w:r w:rsidR="00BB5A8C" w:rsidRPr="00E567FB">
        <w:t>ове</w:t>
      </w:r>
      <w:r w:rsidR="00697651">
        <w:t xml:space="preserve"> организирани от Факултета по математика и информатика на СУ</w:t>
      </w:r>
      <w:r w:rsidR="0004378A">
        <w:t>. По</w:t>
      </w:r>
      <w:r w:rsidR="00697651">
        <w:t>-долу в таблицата са предстоящите курсове</w:t>
      </w:r>
      <w:r w:rsidR="002B283E">
        <w:t xml:space="preserve"> и изискванията за тях</w:t>
      </w:r>
      <w:r w:rsidR="00697651">
        <w:t>:</w:t>
      </w:r>
    </w:p>
    <w:p w:rsidR="002876DD" w:rsidRDefault="002876DD" w:rsidP="002876DD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4453"/>
        <w:gridCol w:w="3622"/>
        <w:gridCol w:w="1559"/>
        <w:gridCol w:w="4253"/>
      </w:tblGrid>
      <w:tr w:rsidR="008B2CDB" w:rsidRPr="002876DD" w:rsidTr="000F420C">
        <w:tc>
          <w:tcPr>
            <w:tcW w:w="4453" w:type="dxa"/>
          </w:tcPr>
          <w:p w:rsidR="008B2CDB" w:rsidRPr="002876DD" w:rsidRDefault="008B2CDB" w:rsidP="002876D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876DD">
              <w:rPr>
                <w:b/>
              </w:rPr>
              <w:t xml:space="preserve">Име на курс в </w:t>
            </w:r>
            <w:r w:rsidRPr="002876DD">
              <w:rPr>
                <w:b/>
                <w:lang w:val="en-US"/>
              </w:rPr>
              <w:t>Moodle</w:t>
            </w:r>
          </w:p>
        </w:tc>
        <w:tc>
          <w:tcPr>
            <w:tcW w:w="3622" w:type="dxa"/>
          </w:tcPr>
          <w:p w:rsidR="008B2CDB" w:rsidRPr="00D62011" w:rsidRDefault="008B2CDB" w:rsidP="002876D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</w:rPr>
              <w:t xml:space="preserve">Връзка към курса в </w:t>
            </w:r>
            <w:r>
              <w:rPr>
                <w:b/>
                <w:lang w:val="en-US"/>
              </w:rPr>
              <w:t>Moodle</w:t>
            </w:r>
          </w:p>
        </w:tc>
        <w:tc>
          <w:tcPr>
            <w:tcW w:w="1559" w:type="dxa"/>
          </w:tcPr>
          <w:p w:rsidR="008B2CDB" w:rsidRDefault="008B2CDB" w:rsidP="002876D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Ключ</w:t>
            </w:r>
          </w:p>
          <w:p w:rsidR="008B2CDB" w:rsidRPr="002876DD" w:rsidRDefault="008B2CDB" w:rsidP="008420C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876DD">
              <w:rPr>
                <w:b/>
              </w:rPr>
              <w:t xml:space="preserve">за </w:t>
            </w:r>
            <w:r>
              <w:rPr>
                <w:b/>
              </w:rPr>
              <w:t>записване</w:t>
            </w:r>
          </w:p>
        </w:tc>
        <w:tc>
          <w:tcPr>
            <w:tcW w:w="4253" w:type="dxa"/>
          </w:tcPr>
          <w:p w:rsidR="008B2CDB" w:rsidRDefault="008B2CDB" w:rsidP="002876D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Предварителни </w:t>
            </w:r>
          </w:p>
          <w:p w:rsidR="008B2CDB" w:rsidRDefault="008B2CDB" w:rsidP="002876D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изисквания</w:t>
            </w:r>
          </w:p>
        </w:tc>
      </w:tr>
      <w:tr w:rsidR="008B2CDB" w:rsidRPr="002876DD" w:rsidTr="000F420C">
        <w:tc>
          <w:tcPr>
            <w:tcW w:w="4453" w:type="dxa"/>
          </w:tcPr>
          <w:p w:rsidR="008B2CDB" w:rsidRDefault="008B2CDB" w:rsidP="000A49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Въведение в Компютърните мрежи</w:t>
            </w:r>
          </w:p>
          <w:p w:rsidR="008B2CDB" w:rsidRPr="002876DD" w:rsidRDefault="008B2CDB" w:rsidP="000A494E">
            <w:pPr>
              <w:autoSpaceDE w:val="0"/>
              <w:autoSpaceDN w:val="0"/>
              <w:adjustRightInd w:val="0"/>
              <w:rPr>
                <w:b/>
              </w:rPr>
            </w:pPr>
            <w:r w:rsidRPr="00F66D25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/1-во ниво/</w:t>
            </w:r>
          </w:p>
        </w:tc>
        <w:tc>
          <w:tcPr>
            <w:tcW w:w="3622" w:type="dxa"/>
          </w:tcPr>
          <w:p w:rsidR="008B2CDB" w:rsidRPr="00B8337B" w:rsidRDefault="00F420AF" w:rsidP="00D620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bg-BG"/>
              </w:rPr>
            </w:pPr>
            <w:hyperlink r:id="rId5" w:history="1">
              <w:r w:rsidR="008B2CDB" w:rsidRPr="0015745A">
                <w:rPr>
                  <w:rStyle w:val="Hyperlink"/>
                  <w:rFonts w:ascii="Arial" w:hAnsi="Arial" w:cs="Arial"/>
                  <w:sz w:val="20"/>
                  <w:szCs w:val="20"/>
                  <w:lang w:eastAsia="bg-BG"/>
                </w:rPr>
                <w:t>http://moodle.openfmi.net/course/view.php?id=872</w:t>
              </w:r>
            </w:hyperlink>
          </w:p>
        </w:tc>
        <w:tc>
          <w:tcPr>
            <w:tcW w:w="1559" w:type="dxa"/>
          </w:tcPr>
          <w:p w:rsidR="008B2CDB" w:rsidRPr="00F66D25" w:rsidRDefault="008B2CDB" w:rsidP="000A49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</w:pPr>
            <w:r w:rsidRPr="000A494E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ItoN-0414</w:t>
            </w:r>
          </w:p>
        </w:tc>
        <w:tc>
          <w:tcPr>
            <w:tcW w:w="4253" w:type="dxa"/>
          </w:tcPr>
          <w:p w:rsidR="008B2CDB" w:rsidRDefault="006D69CF" w:rsidP="008B2C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Основни компютърни умения,</w:t>
            </w:r>
          </w:p>
          <w:p w:rsidR="008B2CDB" w:rsidRPr="000A494E" w:rsidRDefault="008B2CDB" w:rsidP="008B2C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</w:pPr>
            <w:r w:rsidRPr="008B2CDB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английски език – четене с разбиране</w:t>
            </w:r>
          </w:p>
        </w:tc>
      </w:tr>
      <w:tr w:rsidR="008B2CDB" w:rsidTr="000F420C">
        <w:tc>
          <w:tcPr>
            <w:tcW w:w="4453" w:type="dxa"/>
          </w:tcPr>
          <w:p w:rsidR="008B2CDB" w:rsidRDefault="008B2CDB" w:rsidP="000A494E">
            <w:pPr>
              <w:autoSpaceDE w:val="0"/>
              <w:autoSpaceDN w:val="0"/>
              <w:adjustRightInd w:val="0"/>
            </w:pPr>
            <w:r>
              <w:t>Основи на маршрутизацията и комутацията</w:t>
            </w:r>
          </w:p>
          <w:p w:rsidR="008B2CDB" w:rsidRDefault="008B2CDB" w:rsidP="000A494E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/2-р</w:t>
            </w:r>
            <w:r w:rsidRPr="00F66D25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о ниво/</w:t>
            </w:r>
          </w:p>
        </w:tc>
        <w:tc>
          <w:tcPr>
            <w:tcW w:w="3622" w:type="dxa"/>
          </w:tcPr>
          <w:p w:rsidR="008B2CDB" w:rsidRPr="00B8337B" w:rsidRDefault="00F420AF" w:rsidP="008B2CDB">
            <w:pPr>
              <w:autoSpaceDE w:val="0"/>
              <w:autoSpaceDN w:val="0"/>
              <w:adjustRightInd w:val="0"/>
              <w:rPr>
                <w:color w:val="0000FF"/>
                <w:u w:val="single"/>
              </w:rPr>
            </w:pPr>
            <w:hyperlink r:id="rId6" w:history="1">
              <w:r w:rsidR="008B2CDB" w:rsidRPr="0015745A">
                <w:rPr>
                  <w:rStyle w:val="Hyperlink"/>
                  <w:lang w:val="en-US"/>
                </w:rPr>
                <w:t>http://moodle.openfmi.net/course/view.php?id=870&amp;notifyeditingon=1</w:t>
              </w:r>
            </w:hyperlink>
          </w:p>
        </w:tc>
        <w:tc>
          <w:tcPr>
            <w:tcW w:w="1559" w:type="dxa"/>
          </w:tcPr>
          <w:p w:rsidR="008B2CDB" w:rsidRDefault="008B2CDB" w:rsidP="000A494E">
            <w:pPr>
              <w:autoSpaceDE w:val="0"/>
              <w:autoSpaceDN w:val="0"/>
              <w:adjustRightInd w:val="0"/>
            </w:pPr>
            <w:r w:rsidRPr="002876DD">
              <w:rPr>
                <w:lang w:val="en-US"/>
              </w:rPr>
              <w:t>RSEss-0414</w:t>
            </w:r>
          </w:p>
        </w:tc>
        <w:tc>
          <w:tcPr>
            <w:tcW w:w="4253" w:type="dxa"/>
          </w:tcPr>
          <w:p w:rsidR="008B2CDB" w:rsidRDefault="008B2CDB" w:rsidP="000A4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CDB">
              <w:rPr>
                <w:color w:val="000000"/>
              </w:rPr>
              <w:t xml:space="preserve">Преминат курс на обучение </w:t>
            </w:r>
            <w:r>
              <w:rPr>
                <w:color w:val="000000"/>
              </w:rPr>
              <w:t>„</w:t>
            </w:r>
            <w:r w:rsidRPr="008B2CDB">
              <w:rPr>
                <w:color w:val="000000"/>
              </w:rPr>
              <w:t>Въведение в Компютърните мрежи</w:t>
            </w:r>
            <w:r>
              <w:rPr>
                <w:color w:val="000000"/>
              </w:rPr>
              <w:t>“</w:t>
            </w:r>
            <w:r w:rsidRPr="008B2CDB">
              <w:rPr>
                <w:color w:val="000000"/>
              </w:rPr>
              <w:t xml:space="preserve"> или еквивалентни познания</w:t>
            </w:r>
            <w:r>
              <w:rPr>
                <w:color w:val="000000"/>
              </w:rPr>
              <w:t xml:space="preserve">, </w:t>
            </w:r>
          </w:p>
          <w:p w:rsidR="008B2CDB" w:rsidRPr="002876DD" w:rsidRDefault="008B2CDB" w:rsidP="000A494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B2CDB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английски език – четене с разбиране</w:t>
            </w:r>
          </w:p>
        </w:tc>
      </w:tr>
      <w:tr w:rsidR="008B2CDB" w:rsidTr="000F420C">
        <w:tc>
          <w:tcPr>
            <w:tcW w:w="4453" w:type="dxa"/>
          </w:tcPr>
          <w:p w:rsidR="008B2CDB" w:rsidRDefault="008B2CDB" w:rsidP="00E20128">
            <w:pPr>
              <w:autoSpaceDE w:val="0"/>
              <w:autoSpaceDN w:val="0"/>
              <w:adjustRightInd w:val="0"/>
            </w:pPr>
            <w:r w:rsidRPr="002876DD">
              <w:t>Скалируеми мрежи</w:t>
            </w:r>
          </w:p>
          <w:p w:rsidR="008B2CDB" w:rsidRDefault="008B2CDB" w:rsidP="00E20128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/3-т</w:t>
            </w:r>
            <w:r w:rsidRPr="00F66D25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о ниво/</w:t>
            </w:r>
          </w:p>
        </w:tc>
        <w:tc>
          <w:tcPr>
            <w:tcW w:w="3622" w:type="dxa"/>
          </w:tcPr>
          <w:p w:rsidR="008B2CDB" w:rsidRPr="00B8337B" w:rsidRDefault="00F420AF" w:rsidP="008B2C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bg-BG"/>
              </w:rPr>
            </w:pPr>
            <w:hyperlink r:id="rId7" w:history="1">
              <w:r w:rsidR="008B2CDB" w:rsidRPr="0015745A">
                <w:rPr>
                  <w:rStyle w:val="Hyperlink"/>
                  <w:rFonts w:ascii="Arial" w:hAnsi="Arial" w:cs="Arial"/>
                  <w:sz w:val="20"/>
                  <w:szCs w:val="20"/>
                  <w:lang w:eastAsia="bg-BG"/>
                </w:rPr>
                <w:t>http://moodle.openfmi.net/course/view.php?id=871&amp;notifyeditingon=1</w:t>
              </w:r>
            </w:hyperlink>
          </w:p>
        </w:tc>
        <w:tc>
          <w:tcPr>
            <w:tcW w:w="1559" w:type="dxa"/>
          </w:tcPr>
          <w:p w:rsidR="008B2CDB" w:rsidRDefault="008B2CDB" w:rsidP="000A494E">
            <w:pPr>
              <w:autoSpaceDE w:val="0"/>
              <w:autoSpaceDN w:val="0"/>
              <w:adjustRightInd w:val="0"/>
            </w:pPr>
            <w:r w:rsidRPr="00F66D25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SclNet-0414</w:t>
            </w:r>
          </w:p>
        </w:tc>
        <w:tc>
          <w:tcPr>
            <w:tcW w:w="4253" w:type="dxa"/>
          </w:tcPr>
          <w:p w:rsidR="008B2CDB" w:rsidRDefault="008B2CDB" w:rsidP="000A4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CDB">
              <w:rPr>
                <w:color w:val="000000"/>
              </w:rPr>
              <w:t xml:space="preserve">Преминат курс на обучение </w:t>
            </w:r>
            <w:r>
              <w:rPr>
                <w:color w:val="000000"/>
              </w:rPr>
              <w:t>„</w:t>
            </w:r>
            <w:r w:rsidRPr="008B2CDB">
              <w:rPr>
                <w:color w:val="000000"/>
              </w:rPr>
              <w:t>Основи на маршрутизацията и комутацията</w:t>
            </w:r>
            <w:r>
              <w:rPr>
                <w:color w:val="000000"/>
              </w:rPr>
              <w:t>“</w:t>
            </w:r>
            <w:r w:rsidRPr="008B2CDB">
              <w:rPr>
                <w:color w:val="000000"/>
              </w:rPr>
              <w:t xml:space="preserve"> или еквивалентни познания</w:t>
            </w:r>
            <w:r>
              <w:rPr>
                <w:color w:val="000000"/>
              </w:rPr>
              <w:t>,</w:t>
            </w:r>
          </w:p>
          <w:p w:rsidR="008B2CDB" w:rsidRPr="00F66D25" w:rsidRDefault="008B2CDB" w:rsidP="000A49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</w:pPr>
            <w:r w:rsidRPr="008B2CDB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английски език – четене с разбиране</w:t>
            </w:r>
          </w:p>
        </w:tc>
      </w:tr>
    </w:tbl>
    <w:p w:rsidR="002876DD" w:rsidRDefault="002876DD" w:rsidP="002876DD">
      <w:pPr>
        <w:autoSpaceDE w:val="0"/>
        <w:autoSpaceDN w:val="0"/>
        <w:adjustRightInd w:val="0"/>
        <w:spacing w:after="0" w:line="240" w:lineRule="auto"/>
      </w:pPr>
    </w:p>
    <w:p w:rsidR="00B41B2C" w:rsidRDefault="00697651" w:rsidP="002876DD">
      <w:pPr>
        <w:autoSpaceDE w:val="0"/>
        <w:autoSpaceDN w:val="0"/>
        <w:adjustRightInd w:val="0"/>
        <w:spacing w:after="0" w:line="240" w:lineRule="auto"/>
      </w:pPr>
      <w:r>
        <w:t>Ж</w:t>
      </w:r>
      <w:r w:rsidR="004E48FE" w:rsidRPr="004E48FE">
        <w:t xml:space="preserve">елаещи да се запишат в съответните </w:t>
      </w:r>
      <w:r w:rsidR="006451D6">
        <w:t>курсове</w:t>
      </w:r>
      <w:r>
        <w:t>, молим да</w:t>
      </w:r>
      <w:r w:rsidR="004E48FE" w:rsidRPr="004E48FE">
        <w:t xml:space="preserve"> попъл</w:t>
      </w:r>
      <w:r w:rsidR="006451D6">
        <w:t xml:space="preserve">нят анкетата за предпочитано време, </w:t>
      </w:r>
      <w:r>
        <w:t xml:space="preserve">там </w:t>
      </w:r>
      <w:r w:rsidR="006451D6">
        <w:t>където е налична.</w:t>
      </w:r>
    </w:p>
    <w:p w:rsidR="008E07BD" w:rsidRDefault="008E07BD" w:rsidP="002876DD">
      <w:pPr>
        <w:autoSpaceDE w:val="0"/>
        <w:autoSpaceDN w:val="0"/>
        <w:adjustRightInd w:val="0"/>
        <w:spacing w:after="0" w:line="240" w:lineRule="auto"/>
      </w:pPr>
    </w:p>
    <w:p w:rsidR="008E07BD" w:rsidRDefault="008E07BD" w:rsidP="002876DD">
      <w:pPr>
        <w:autoSpaceDE w:val="0"/>
        <w:autoSpaceDN w:val="0"/>
        <w:adjustRightInd w:val="0"/>
        <w:spacing w:after="0" w:line="240" w:lineRule="auto"/>
      </w:pPr>
      <w:r>
        <w:t>Поздрави,</w:t>
      </w:r>
    </w:p>
    <w:p w:rsidR="008E07BD" w:rsidRPr="008E07BD" w:rsidRDefault="008E07BD" w:rsidP="002876DD">
      <w:pPr>
        <w:autoSpaceDE w:val="0"/>
        <w:autoSpaceDN w:val="0"/>
        <w:adjustRightInd w:val="0"/>
        <w:spacing w:after="0" w:line="240" w:lineRule="auto"/>
      </w:pPr>
      <w:r>
        <w:t>ЕДО Екип</w:t>
      </w:r>
    </w:p>
    <w:p w:rsidR="004E48FE" w:rsidRDefault="004E48FE" w:rsidP="002876DD">
      <w:pPr>
        <w:autoSpaceDE w:val="0"/>
        <w:autoSpaceDN w:val="0"/>
        <w:adjustRightInd w:val="0"/>
        <w:spacing w:after="0" w:line="240" w:lineRule="auto"/>
      </w:pPr>
    </w:p>
    <w:p w:rsidR="000F2F99" w:rsidRPr="00D32DB8" w:rsidRDefault="00D32DB8" w:rsidP="002876D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Още информация относно ЕДО</w:t>
      </w:r>
      <w:r w:rsidR="00E3271A">
        <w:rPr>
          <w:b/>
        </w:rPr>
        <w:t xml:space="preserve"> във ФМИ</w:t>
      </w:r>
    </w:p>
    <w:p w:rsidR="00B41B2C" w:rsidRPr="00966A9F" w:rsidRDefault="00B41B2C" w:rsidP="002876D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t>Уебсайт:</w:t>
      </w:r>
      <w:r w:rsidR="00966A9F">
        <w:rPr>
          <w:lang w:val="en-US"/>
        </w:rPr>
        <w:t xml:space="preserve"> </w:t>
      </w:r>
      <w:hyperlink r:id="rId8" w:history="1">
        <w:r w:rsidR="00966A9F" w:rsidRPr="00966A9F">
          <w:rPr>
            <w:rStyle w:val="Hyperlink"/>
            <w:lang w:val="en-US"/>
          </w:rPr>
          <w:t>http://eo.fmi.uni-sofia.bg/</w:t>
        </w:r>
      </w:hyperlink>
    </w:p>
    <w:p w:rsidR="00B41B2C" w:rsidRDefault="00B41B2C" w:rsidP="002876D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Facebook </w:t>
      </w:r>
      <w:r>
        <w:t>страница:</w:t>
      </w:r>
      <w:r w:rsidR="00966A9F">
        <w:rPr>
          <w:lang w:val="en-US"/>
        </w:rPr>
        <w:t xml:space="preserve"> </w:t>
      </w:r>
      <w:hyperlink r:id="rId9" w:history="1">
        <w:r w:rsidR="00966A9F" w:rsidRPr="00966A9F">
          <w:rPr>
            <w:rStyle w:val="Hyperlink"/>
            <w:lang w:val="en-US"/>
          </w:rPr>
          <w:t>https://www.facebook.com/edo.fmi</w:t>
        </w:r>
      </w:hyperlink>
    </w:p>
    <w:p w:rsidR="00966A9F" w:rsidRPr="00966A9F" w:rsidRDefault="00966A9F" w:rsidP="002876D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Facebook </w:t>
      </w:r>
      <w:r>
        <w:t>група:</w:t>
      </w:r>
      <w:r>
        <w:rPr>
          <w:lang w:val="en-US"/>
        </w:rPr>
        <w:t xml:space="preserve"> </w:t>
      </w:r>
      <w:hyperlink r:id="rId10" w:history="1">
        <w:r w:rsidRPr="00966A9F">
          <w:rPr>
            <w:rStyle w:val="Hyperlink"/>
            <w:lang w:val="en-US"/>
          </w:rPr>
          <w:t>https://www.facebook.com/groups/edo.fmi/</w:t>
        </w:r>
      </w:hyperlink>
    </w:p>
    <w:p w:rsidR="00B41B2C" w:rsidRDefault="00B41B2C" w:rsidP="002876DD">
      <w:pPr>
        <w:autoSpaceDE w:val="0"/>
        <w:autoSpaceDN w:val="0"/>
        <w:adjustRightInd w:val="0"/>
        <w:spacing w:after="0" w:line="240" w:lineRule="auto"/>
      </w:pPr>
      <w:r>
        <w:rPr>
          <w:lang w:val="en-US"/>
        </w:rPr>
        <w:t xml:space="preserve">Google+ </w:t>
      </w:r>
      <w:r>
        <w:t>страница</w:t>
      </w:r>
      <w:r w:rsidR="00966A9F">
        <w:t xml:space="preserve">: </w:t>
      </w:r>
      <w:hyperlink r:id="rId11" w:history="1">
        <w:r w:rsidR="00D32DB8" w:rsidRPr="00D32DB8">
          <w:rPr>
            <w:rStyle w:val="Hyperlink"/>
          </w:rPr>
          <w:t>http://goo.gl/hM1DuJ</w:t>
        </w:r>
      </w:hyperlink>
    </w:p>
    <w:p w:rsidR="0029303B" w:rsidRPr="0029303B" w:rsidRDefault="0029303B" w:rsidP="002876DD">
      <w:pPr>
        <w:autoSpaceDE w:val="0"/>
        <w:autoSpaceDN w:val="0"/>
        <w:adjustRightInd w:val="0"/>
        <w:spacing w:after="0" w:line="240" w:lineRule="auto"/>
      </w:pPr>
      <w:r>
        <w:rPr>
          <w:lang w:val="en-US"/>
        </w:rPr>
        <w:t xml:space="preserve">YouTube </w:t>
      </w:r>
      <w:r>
        <w:t xml:space="preserve">канал: </w:t>
      </w:r>
      <w:hyperlink r:id="rId12" w:history="1">
        <w:r w:rsidRPr="0029303B">
          <w:rPr>
            <w:rStyle w:val="Hyperlink"/>
          </w:rPr>
          <w:t>https://www.youtube.com/channel/UC859EwI0h4MKOWJJnO_EKAw</w:t>
        </w:r>
      </w:hyperlink>
    </w:p>
    <w:sectPr w:rsidR="0029303B" w:rsidRPr="0029303B" w:rsidSect="00DC75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ED"/>
    <w:rsid w:val="0004378A"/>
    <w:rsid w:val="0009707A"/>
    <w:rsid w:val="000A494E"/>
    <w:rsid w:val="000C2C54"/>
    <w:rsid w:val="000F2F99"/>
    <w:rsid w:val="000F420C"/>
    <w:rsid w:val="001203EF"/>
    <w:rsid w:val="0015745A"/>
    <w:rsid w:val="001D5258"/>
    <w:rsid w:val="00240F3A"/>
    <w:rsid w:val="002876DD"/>
    <w:rsid w:val="0029303B"/>
    <w:rsid w:val="002A1392"/>
    <w:rsid w:val="002B283E"/>
    <w:rsid w:val="002B6971"/>
    <w:rsid w:val="002E4155"/>
    <w:rsid w:val="002F1B43"/>
    <w:rsid w:val="003007FF"/>
    <w:rsid w:val="0030158E"/>
    <w:rsid w:val="00401B73"/>
    <w:rsid w:val="00430D63"/>
    <w:rsid w:val="00494079"/>
    <w:rsid w:val="004D7EE2"/>
    <w:rsid w:val="004E48FE"/>
    <w:rsid w:val="00564FED"/>
    <w:rsid w:val="0058032E"/>
    <w:rsid w:val="006451D6"/>
    <w:rsid w:val="00697651"/>
    <w:rsid w:val="006C4F97"/>
    <w:rsid w:val="006D69CF"/>
    <w:rsid w:val="006E502B"/>
    <w:rsid w:val="007013C1"/>
    <w:rsid w:val="00717819"/>
    <w:rsid w:val="007C1D8B"/>
    <w:rsid w:val="00826DF8"/>
    <w:rsid w:val="008420CE"/>
    <w:rsid w:val="008B2CDB"/>
    <w:rsid w:val="008E07BD"/>
    <w:rsid w:val="00920F24"/>
    <w:rsid w:val="00966A9F"/>
    <w:rsid w:val="009E5260"/>
    <w:rsid w:val="00A44CB7"/>
    <w:rsid w:val="00AE7627"/>
    <w:rsid w:val="00B40AC2"/>
    <w:rsid w:val="00B41B2C"/>
    <w:rsid w:val="00B54FEF"/>
    <w:rsid w:val="00B8337B"/>
    <w:rsid w:val="00BB1E12"/>
    <w:rsid w:val="00BB5A8C"/>
    <w:rsid w:val="00C12436"/>
    <w:rsid w:val="00D32DB8"/>
    <w:rsid w:val="00D62011"/>
    <w:rsid w:val="00DA6C6A"/>
    <w:rsid w:val="00DC751B"/>
    <w:rsid w:val="00E20128"/>
    <w:rsid w:val="00E3271A"/>
    <w:rsid w:val="00E567FB"/>
    <w:rsid w:val="00EE12B4"/>
    <w:rsid w:val="00F2527B"/>
    <w:rsid w:val="00F4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7F7BB-BBEC-498D-8F1A-B4269777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0C2C54"/>
    <w:rPr>
      <w:color w:val="0000FF"/>
      <w:u w:val="single"/>
    </w:rPr>
  </w:style>
  <w:style w:type="table" w:styleId="TableGrid">
    <w:name w:val="Table Grid"/>
    <w:basedOn w:val="TableNormal"/>
    <w:uiPriority w:val="39"/>
    <w:rsid w:val="0028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451D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3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44CB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.fmi.uni-sofia.b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odle.openfmi.net/course/view.php?id=871&amp;notifyeditingon=1" TargetMode="External"/><Relationship Id="rId12" Type="http://schemas.openxmlformats.org/officeDocument/2006/relationships/hyperlink" Target="https://www.youtube.com/channel/UC859EwI0h4MKOWJJnO_EK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odle.openfmi.net/course/view.php?id=870&amp;notifyeditingon=1" TargetMode="External"/><Relationship Id="rId11" Type="http://schemas.openxmlformats.org/officeDocument/2006/relationships/hyperlink" Target="http://goo.gl/hM1DuJ" TargetMode="External"/><Relationship Id="rId5" Type="http://schemas.openxmlformats.org/officeDocument/2006/relationships/hyperlink" Target="http://moodle.openfmi.net/course/view.php?id=872" TargetMode="External"/><Relationship Id="rId10" Type="http://schemas.openxmlformats.org/officeDocument/2006/relationships/hyperlink" Target="https://www.facebook.com/groups/edo.fmi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acebook.com/edo.f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Съобщение за нов старт на ЕДО курсове във ФМИ</vt:lpstr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 за нов старт на ЕДО курсове във ФМИ</dc:title>
  <dc:creator>Elitsa Peltekova;Zornitsa Yakova</dc:creator>
  <cp:keywords>електронно, дистанционно, ФМИ, СУ</cp:keywords>
  <cp:lastModifiedBy>Diana Zankova</cp:lastModifiedBy>
  <cp:revision>2</cp:revision>
  <cp:lastPrinted>2014-06-13T08:29:00Z</cp:lastPrinted>
  <dcterms:created xsi:type="dcterms:W3CDTF">2014-06-13T13:22:00Z</dcterms:created>
  <dcterms:modified xsi:type="dcterms:W3CDTF">2014-06-13T13:22:00Z</dcterms:modified>
</cp:coreProperties>
</file>